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7947" w14:textId="300843FC" w:rsidR="002014B3" w:rsidRDefault="00021D67" w:rsidP="00D35C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4B3">
        <w:rPr>
          <w:rFonts w:ascii="Times New Roman" w:hAnsi="Times New Roman" w:cs="Times New Roman"/>
          <w:b/>
          <w:bCs/>
          <w:sz w:val="32"/>
          <w:szCs w:val="32"/>
        </w:rPr>
        <w:t>Wyniki ankiet</w:t>
      </w:r>
      <w:r w:rsidR="00D35CD0">
        <w:rPr>
          <w:rFonts w:ascii="Times New Roman" w:hAnsi="Times New Roman" w:cs="Times New Roman"/>
          <w:b/>
          <w:bCs/>
          <w:sz w:val="32"/>
          <w:szCs w:val="32"/>
        </w:rPr>
        <w:t xml:space="preserve"> s</w:t>
      </w:r>
      <w:r w:rsidR="002014B3">
        <w:rPr>
          <w:rFonts w:ascii="Times New Roman" w:hAnsi="Times New Roman" w:cs="Times New Roman"/>
          <w:b/>
          <w:bCs/>
          <w:sz w:val="32"/>
          <w:szCs w:val="32"/>
        </w:rPr>
        <w:t>tuden</w:t>
      </w:r>
      <w:r w:rsidR="00D35CD0">
        <w:rPr>
          <w:rFonts w:ascii="Times New Roman" w:hAnsi="Times New Roman" w:cs="Times New Roman"/>
          <w:b/>
          <w:bCs/>
          <w:sz w:val="32"/>
          <w:szCs w:val="32"/>
        </w:rPr>
        <w:t xml:space="preserve">tów z </w:t>
      </w:r>
      <w:r w:rsidR="002014B3">
        <w:rPr>
          <w:rFonts w:ascii="Times New Roman" w:hAnsi="Times New Roman" w:cs="Times New Roman"/>
          <w:b/>
          <w:bCs/>
          <w:sz w:val="32"/>
          <w:szCs w:val="32"/>
        </w:rPr>
        <w:t>Wydziału Teologii</w:t>
      </w:r>
      <w:r w:rsidR="00D35CD0">
        <w:rPr>
          <w:rFonts w:ascii="Times New Roman" w:hAnsi="Times New Roman" w:cs="Times New Roman"/>
          <w:b/>
          <w:bCs/>
          <w:sz w:val="32"/>
          <w:szCs w:val="32"/>
        </w:rPr>
        <w:t xml:space="preserve"> UWM w Olsztynie</w:t>
      </w:r>
    </w:p>
    <w:p w14:paraId="76F860A8" w14:textId="31A10B96" w:rsidR="00D35CD0" w:rsidRDefault="00D35CD0" w:rsidP="00D35C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temat kształcenia w dobie pandemii</w:t>
      </w:r>
    </w:p>
    <w:p w14:paraId="46E6A5BA" w14:textId="77777777" w:rsidR="00DE227C" w:rsidRDefault="00DE227C" w:rsidP="005530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F1BB8B" w14:textId="18368557" w:rsidR="00DE227C" w:rsidRPr="00DE227C" w:rsidRDefault="00DE227C" w:rsidP="0055309B">
      <w:pPr>
        <w:rPr>
          <w:rFonts w:ascii="Times New Roman" w:hAnsi="Times New Roman" w:cs="Times New Roman"/>
          <w:sz w:val="24"/>
          <w:szCs w:val="24"/>
        </w:rPr>
      </w:pPr>
      <w:r w:rsidRPr="00DE227C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do ankiety: </w:t>
      </w:r>
      <w:r w:rsidRPr="00DE227C">
        <w:rPr>
          <w:rFonts w:ascii="Times New Roman" w:hAnsi="Times New Roman" w:cs="Times New Roman"/>
          <w:sz w:val="24"/>
          <w:szCs w:val="24"/>
        </w:rPr>
        <w:t>https://forms.office.com/Pages/ResponsePage.aspx?id=eteLJbt720SFXQgzq4E8GwIrgyYl759GsjwunNdc0zJUMTlQU1hZTURDNjRDTjUzNzBNN0ZCUlJESS4u&amp;fbclid=IwAR1uIsEGBHDh7wR5nklgbD10iM0faEC11yK7VS7amLtTGFgTi1jXJunsSgU</w:t>
      </w:r>
    </w:p>
    <w:p w14:paraId="743B9360" w14:textId="77777777" w:rsidR="00DE227C" w:rsidRPr="00DE227C" w:rsidRDefault="00DE227C" w:rsidP="005530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39A90" w14:textId="3949CB62" w:rsidR="00021D67" w:rsidRDefault="00AE7C3A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>W</w:t>
      </w:r>
      <w:r w:rsidR="00405F04" w:rsidRPr="00514D5F">
        <w:rPr>
          <w:rFonts w:ascii="Times New Roman" w:hAnsi="Times New Roman" w:cs="Times New Roman"/>
          <w:sz w:val="24"/>
          <w:szCs w:val="24"/>
        </w:rPr>
        <w:t xml:space="preserve"> ankiecie wzięło udział 32 studentów</w:t>
      </w:r>
      <w:r w:rsidR="00D35CD0">
        <w:rPr>
          <w:rFonts w:ascii="Times New Roman" w:hAnsi="Times New Roman" w:cs="Times New Roman"/>
          <w:sz w:val="24"/>
          <w:szCs w:val="24"/>
        </w:rPr>
        <w:t xml:space="preserve"> </w:t>
      </w:r>
      <w:r w:rsidR="00D35CD0" w:rsidRPr="00514D5F">
        <w:rPr>
          <w:rFonts w:ascii="Times New Roman" w:hAnsi="Times New Roman" w:cs="Times New Roman"/>
          <w:sz w:val="24"/>
          <w:szCs w:val="24"/>
        </w:rPr>
        <w:t>z Wydziału Teologii</w:t>
      </w:r>
      <w:r w:rsidR="00D35CD0">
        <w:rPr>
          <w:rFonts w:ascii="Times New Roman" w:hAnsi="Times New Roman" w:cs="Times New Roman"/>
          <w:sz w:val="24"/>
          <w:szCs w:val="24"/>
        </w:rPr>
        <w:t>.</w:t>
      </w:r>
    </w:p>
    <w:p w14:paraId="14CF4632" w14:textId="77777777" w:rsidR="0055309B" w:rsidRPr="00514D5F" w:rsidRDefault="0055309B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2603B0" w14:textId="77777777" w:rsidR="00021D67" w:rsidRPr="00514D5F" w:rsidRDefault="00021D67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16B511" w14:textId="0EDC5BBE" w:rsidR="00021D67" w:rsidRDefault="00021D67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>Stacjonarnie studiuje</w:t>
      </w:r>
      <w:r w:rsidR="00DE227C">
        <w:rPr>
          <w:rFonts w:ascii="Times New Roman" w:hAnsi="Times New Roman" w:cs="Times New Roman"/>
          <w:sz w:val="24"/>
          <w:szCs w:val="24"/>
        </w:rPr>
        <w:t xml:space="preserve">: </w:t>
      </w:r>
      <w:r w:rsidRPr="00DE227C">
        <w:rPr>
          <w:rFonts w:ascii="Times New Roman" w:hAnsi="Times New Roman" w:cs="Times New Roman"/>
          <w:sz w:val="24"/>
          <w:szCs w:val="24"/>
        </w:rPr>
        <w:t>29 studentów, niestacjonarnie: 3 studentów</w:t>
      </w:r>
      <w:r w:rsidR="00D35CD0">
        <w:rPr>
          <w:rFonts w:ascii="Times New Roman" w:hAnsi="Times New Roman" w:cs="Times New Roman"/>
          <w:sz w:val="24"/>
          <w:szCs w:val="24"/>
        </w:rPr>
        <w:t>.</w:t>
      </w:r>
    </w:p>
    <w:p w14:paraId="5E5696F9" w14:textId="77777777" w:rsidR="00021D67" w:rsidRPr="0055309B" w:rsidRDefault="00021D67" w:rsidP="00553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97002" w14:textId="77777777" w:rsidR="00021D67" w:rsidRPr="00514D5F" w:rsidRDefault="00021D67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 xml:space="preserve">Kierunek studiów: </w:t>
      </w:r>
    </w:p>
    <w:p w14:paraId="08992916" w14:textId="68207518" w:rsidR="00021D67" w:rsidRPr="00514D5F" w:rsidRDefault="00021D67" w:rsidP="005530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 xml:space="preserve">Teologia (w tym </w:t>
      </w:r>
      <w:r w:rsidR="00AE7C3A" w:rsidRPr="00514D5F">
        <w:rPr>
          <w:rFonts w:ascii="Times New Roman" w:hAnsi="Times New Roman" w:cs="Times New Roman"/>
          <w:sz w:val="24"/>
          <w:szCs w:val="24"/>
        </w:rPr>
        <w:t>specjalność nauczycie</w:t>
      </w:r>
      <w:r w:rsidR="00D35CD0">
        <w:rPr>
          <w:rFonts w:ascii="Times New Roman" w:hAnsi="Times New Roman" w:cs="Times New Roman"/>
          <w:sz w:val="24"/>
          <w:szCs w:val="24"/>
        </w:rPr>
        <w:t xml:space="preserve">lska w zakresie </w:t>
      </w:r>
      <w:r w:rsidR="00AE7C3A" w:rsidRPr="00514D5F">
        <w:rPr>
          <w:rFonts w:ascii="Times New Roman" w:hAnsi="Times New Roman" w:cs="Times New Roman"/>
          <w:sz w:val="24"/>
          <w:szCs w:val="24"/>
        </w:rPr>
        <w:t>religii) – 12 studentów</w:t>
      </w:r>
    </w:p>
    <w:p w14:paraId="76FB2CA0" w14:textId="5297854D" w:rsidR="00AE7C3A" w:rsidRDefault="00AE7C3A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>N</w:t>
      </w:r>
      <w:r w:rsidR="00021D67" w:rsidRPr="00514D5F">
        <w:rPr>
          <w:rFonts w:ascii="Times New Roman" w:hAnsi="Times New Roman" w:cs="Times New Roman"/>
          <w:sz w:val="24"/>
          <w:szCs w:val="24"/>
        </w:rPr>
        <w:t>auki o rodzinie</w:t>
      </w:r>
      <w:r w:rsidRPr="00514D5F">
        <w:rPr>
          <w:rFonts w:ascii="Times New Roman" w:hAnsi="Times New Roman" w:cs="Times New Roman"/>
          <w:sz w:val="24"/>
          <w:szCs w:val="24"/>
        </w:rPr>
        <w:t xml:space="preserve"> (w tym mediacja rodzinna)</w:t>
      </w:r>
      <w:r w:rsidR="00021D67" w:rsidRPr="00514D5F">
        <w:rPr>
          <w:rFonts w:ascii="Times New Roman" w:hAnsi="Times New Roman" w:cs="Times New Roman"/>
          <w:sz w:val="24"/>
          <w:szCs w:val="24"/>
        </w:rPr>
        <w:t xml:space="preserve"> – 20 studentów</w:t>
      </w:r>
    </w:p>
    <w:p w14:paraId="19E1AD52" w14:textId="77777777" w:rsidR="0055309B" w:rsidRPr="00514D5F" w:rsidRDefault="0055309B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96F943" w14:textId="77777777" w:rsidR="00AE7C3A" w:rsidRPr="00514D5F" w:rsidRDefault="00AE7C3A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DF511B" w14:textId="36B85187" w:rsidR="00AE7C3A" w:rsidRDefault="00AE7C3A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>W trakcie pisania pracy dyplomowej jest 8 studentów</w:t>
      </w:r>
      <w:r w:rsidR="00D35CD0">
        <w:rPr>
          <w:rFonts w:ascii="Times New Roman" w:hAnsi="Times New Roman" w:cs="Times New Roman"/>
          <w:sz w:val="24"/>
          <w:szCs w:val="24"/>
        </w:rPr>
        <w:t>.</w:t>
      </w:r>
    </w:p>
    <w:p w14:paraId="0EEA6E56" w14:textId="77777777" w:rsidR="0055309B" w:rsidRPr="00514D5F" w:rsidRDefault="0055309B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20C9CB" w14:textId="77777777" w:rsidR="00AE7C3A" w:rsidRPr="00514D5F" w:rsidRDefault="00AE7C3A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2EAF5F" w14:textId="37A6F05F" w:rsidR="00AE7C3A" w:rsidRPr="00514D5F" w:rsidRDefault="00AE7C3A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D5F">
        <w:rPr>
          <w:rFonts w:ascii="Times New Roman" w:hAnsi="Times New Roman" w:cs="Times New Roman"/>
          <w:sz w:val="24"/>
          <w:szCs w:val="24"/>
        </w:rPr>
        <w:t>Kontakt z promotorem</w:t>
      </w:r>
      <w:r w:rsidR="00E328AA" w:rsidRPr="00514D5F">
        <w:rPr>
          <w:rFonts w:ascii="Times New Roman" w:hAnsi="Times New Roman" w:cs="Times New Roman"/>
          <w:sz w:val="24"/>
          <w:szCs w:val="24"/>
        </w:rPr>
        <w:t xml:space="preserve"> 8 studentów, którzy są w trakcie pisania pracy dyplomowej</w:t>
      </w:r>
      <w:r w:rsidRPr="00514D5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5C567B" w14:textId="39E082E2" w:rsidR="00AE7C3A" w:rsidRPr="00514D5F" w:rsidRDefault="00AE7C3A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Regularnie spotykamy się na wybranej platformie, a dodatkowo utrzymujemy kontakt mailowy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E328AA"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</w:t>
      </w:r>
      <w:r w:rsidR="00DE2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głosów</w:t>
      </w:r>
    </w:p>
    <w:p w14:paraId="50FFA3E3" w14:textId="747A62CF" w:rsidR="00AE7C3A" w:rsidRPr="00514D5F" w:rsidRDefault="00AE7C3A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Mamy kontakt, ale na tą chwile nie jest on aż tak potrzebny żeby to było potrzebne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1 </w:t>
      </w:r>
      <w:r w:rsidR="00DE2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</w:t>
      </w:r>
    </w:p>
    <w:p w14:paraId="6D819CA2" w14:textId="279D3A75" w:rsidR="00AE7C3A" w:rsidRDefault="00AE7C3A" w:rsidP="00D35C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Mamy kontakt mailowy, nie ma możliwości "rozmowy" z promotorem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E328AA"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</w:t>
      </w:r>
      <w:r w:rsidR="00DE2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</w:t>
      </w:r>
    </w:p>
    <w:p w14:paraId="55D85E2A" w14:textId="77777777" w:rsidR="0055309B" w:rsidRPr="00514D5F" w:rsidRDefault="0055309B" w:rsidP="0055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4D1298" w14:textId="77777777" w:rsidR="00E328AA" w:rsidRPr="00514D5F" w:rsidRDefault="00E328AA" w:rsidP="0055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F55C61" w14:textId="22E1E663" w:rsidR="00E328AA" w:rsidRPr="00514D5F" w:rsidRDefault="00E328AA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Opisz krótko jak wygląda Twoje pisanie pracy, kontakt z promotorem, konsultacje (pole dla chętnych):</w:t>
      </w:r>
    </w:p>
    <w:p w14:paraId="4F5037CF" w14:textId="77777777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236126" w14:textId="4D5DBD1A" w:rsidR="00E328AA" w:rsidRPr="00514D5F" w:rsidRDefault="00E328AA" w:rsidP="00D35CD0">
      <w:pPr>
        <w:pStyle w:val="Akapitzlist"/>
        <w:numPr>
          <w:ilvl w:val="0"/>
          <w:numId w:val="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Zbieram się do pisania, jestem w posiadaniu literatury do pracy, czekam na weryfikację spisu treści i zabieram się do pisania pracy. kontakt z promotorem mailowy i telefoniczny, </w:t>
      </w:r>
    </w:p>
    <w:p w14:paraId="2E5E359E" w14:textId="6F3BC7C9" w:rsidR="00E328AA" w:rsidRPr="00514D5F" w:rsidRDefault="00E328AA" w:rsidP="00D35CD0">
      <w:pPr>
        <w:pStyle w:val="Akapitzlist"/>
        <w:numPr>
          <w:ilvl w:val="0"/>
          <w:numId w:val="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w porządku </w:t>
      </w:r>
    </w:p>
    <w:p w14:paraId="202C6A29" w14:textId="4CF014CF" w:rsidR="00E328AA" w:rsidRPr="00514D5F" w:rsidRDefault="00E328AA" w:rsidP="00D35CD0">
      <w:pPr>
        <w:pStyle w:val="Akapitzlist"/>
        <w:numPr>
          <w:ilvl w:val="0"/>
          <w:numId w:val="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Przesyłam, promotorowi to co zostało napisane promotor sprawdza, następnie łączy się i na żywo omawia co trzeba poprawić, dodać itp.</w:t>
      </w:r>
    </w:p>
    <w:p w14:paraId="4E8E8779" w14:textId="682EFD33" w:rsidR="00E328AA" w:rsidRPr="00514D5F" w:rsidRDefault="00E328AA" w:rsidP="00D35CD0">
      <w:pPr>
        <w:pStyle w:val="Akapitzlist"/>
        <w:numPr>
          <w:ilvl w:val="0"/>
          <w:numId w:val="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w tygodniu spotykam się na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teamsie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omawiamy dalszy etap pracy poza tym kontakt telefoniczny i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meilowy</w:t>
      </w:r>
      <w:proofErr w:type="spellEnd"/>
    </w:p>
    <w:p w14:paraId="6DB47348" w14:textId="085C7844" w:rsidR="00E328AA" w:rsidRPr="00514D5F" w:rsidRDefault="00E328AA" w:rsidP="00D35CD0">
      <w:pPr>
        <w:pStyle w:val="Akapitzlist"/>
        <w:numPr>
          <w:ilvl w:val="0"/>
          <w:numId w:val="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Wszystko drogą mailową</w:t>
      </w:r>
    </w:p>
    <w:p w14:paraId="4105C0F9" w14:textId="14C8EFD8" w:rsidR="0055309B" w:rsidRDefault="0055309B" w:rsidP="0055309B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A5EDB5" w14:textId="77777777" w:rsidR="0055309B" w:rsidRPr="00514D5F" w:rsidRDefault="0055309B" w:rsidP="0055309B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660E98" w14:textId="2BC9031F" w:rsidR="00E328AA" w:rsidRDefault="00E328AA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 kształcenia: wyłącznie zdalny</w:t>
      </w:r>
    </w:p>
    <w:p w14:paraId="59897C79" w14:textId="77777777" w:rsidR="00D35CD0" w:rsidRDefault="00D35CD0" w:rsidP="00D35C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5D0D1C" w14:textId="77777777" w:rsidR="000D0B9C" w:rsidRPr="0055309B" w:rsidRDefault="000D0B9C" w:rsidP="0055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BD9F57" w14:textId="2E11AD03" w:rsidR="000D0B9C" w:rsidRPr="00514D5F" w:rsidRDefault="00514D5F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D0B9C"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0D0B9C"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poniższ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0D0B9C"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platform w kwestii kształcenia zdalnego</w:t>
      </w:r>
    </w:p>
    <w:p w14:paraId="1E60905B" w14:textId="798EAB7A" w:rsidR="000D0B9C" w:rsidRPr="00514D5F" w:rsidRDefault="000D0B9C" w:rsidP="00553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55EE7" w14:textId="0A3757EE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Microsoft </w:t>
      </w:r>
      <w:proofErr w:type="spellStart"/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Teams</w:t>
      </w:r>
      <w:proofErr w:type="spellEnd"/>
    </w:p>
    <w:p w14:paraId="732560CB" w14:textId="3E71C948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6EC8B874" w14:textId="4ECC2F1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704D06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studentów</w:t>
      </w:r>
    </w:p>
    <w:p w14:paraId="6B902EBF" w14:textId="2C52905B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studentów</w:t>
      </w:r>
    </w:p>
    <w:p w14:paraId="184757EC" w14:textId="06BB7EFE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studentów</w:t>
      </w:r>
    </w:p>
    <w:p w14:paraId="39D2D276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01A11" w14:textId="05F48E1E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Moodle</w:t>
      </w:r>
      <w:proofErr w:type="spellEnd"/>
    </w:p>
    <w:p w14:paraId="68F07F92" w14:textId="557FD949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studentów</w:t>
      </w:r>
    </w:p>
    <w:p w14:paraId="6D5AE12C" w14:textId="69AAEBAE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studentów</w:t>
      </w:r>
    </w:p>
    <w:p w14:paraId="527D4CB8" w14:textId="59895E53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</w:p>
    <w:p w14:paraId="60185AAE" w14:textId="41A868D8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EC6B23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studentów</w:t>
      </w:r>
    </w:p>
    <w:p w14:paraId="54E5B0E4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66D0D" w14:textId="11FCC0F6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Skype</w:t>
      </w:r>
    </w:p>
    <w:p w14:paraId="0552DCE2" w14:textId="0A8D9183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56F084D8" w14:textId="4CD7EB81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64253BE4" w14:textId="46B88EF1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02CF0224" w14:textId="75726C0F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255339C4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13674" w14:textId="495FDB19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Zoo</w:t>
      </w:r>
      <w:r w:rsidR="00371472"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</w:p>
    <w:p w14:paraId="62F6F0DB" w14:textId="20D7C389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3682DEFF" w14:textId="63FF41F0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55B1B1E7" w14:textId="559C211D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1D02DFE2" w14:textId="00BFA6D9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00233D65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DB1A9" w14:textId="626BD106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Discord</w:t>
      </w:r>
      <w:proofErr w:type="spellEnd"/>
    </w:p>
    <w:p w14:paraId="7EC20CCA" w14:textId="1B54B6BD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75718AA7" w14:textId="02F64B9C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1FE130D1" w14:textId="6D0E6B32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1D1A770D" w14:textId="1538C06B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2E93FF9E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B3E54" w14:textId="3D3A7EAC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ClickMeeting</w:t>
      </w:r>
      <w:proofErr w:type="spellEnd"/>
    </w:p>
    <w:p w14:paraId="73DDE312" w14:textId="2DCF39A8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225D1AE8" w14:textId="14194F9D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68DE0960" w14:textId="726BF9AE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291A9293" w14:textId="2659F5B1" w:rsidR="000D0B9C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</w:t>
      </w:r>
    </w:p>
    <w:p w14:paraId="64333E12" w14:textId="77777777" w:rsidR="00D35CD0" w:rsidRPr="00514D5F" w:rsidRDefault="00D35CD0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DDF57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3504E" w14:textId="436BC804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WhatsApp</w:t>
      </w:r>
    </w:p>
    <w:p w14:paraId="3CF039F2" w14:textId="0148B9DA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66EBDFF0" w14:textId="33C6BA98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01FAF107" w14:textId="69F12C89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12FD502B" w14:textId="051BF2FD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73D491F4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45C8A" w14:textId="6446835F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5E624582" w14:textId="39C20C2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7B1184B5" w14:textId="72558C3F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6A1D16F3" w14:textId="33280E79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79066A93" w14:textId="7CC844C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67DB2D35" w14:textId="7777777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1C02A" w14:textId="43CEA4E7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Skrzynka mailowa</w:t>
      </w:r>
    </w:p>
    <w:p w14:paraId="72ACE36B" w14:textId="0D8D0C5F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korzystam: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6D9D7A3A" w14:textId="1154CC1B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4D670046" w14:textId="4F842BB1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03826B5A" w14:textId="081BC8B3" w:rsidR="000D0B9C" w:rsidRPr="00514D5F" w:rsidRDefault="000D0B9C" w:rsidP="00D35CD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zadowolony/-a:</w:t>
      </w:r>
      <w:r w:rsidR="00371472"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1CC45616" w14:textId="77777777" w:rsidR="00514D5F" w:rsidRPr="00514D5F" w:rsidRDefault="00514D5F" w:rsidP="00553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4E0B" w14:textId="6BF2C619" w:rsidR="00514D5F" w:rsidRPr="00514D5F" w:rsidRDefault="00514D5F" w:rsidP="005530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69F92" w14:textId="4B4C848E" w:rsidR="00514D5F" w:rsidRPr="00514D5F" w:rsidRDefault="00514D5F" w:rsidP="0055309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innych platform i ich ocena</w:t>
      </w:r>
    </w:p>
    <w:p w14:paraId="5186290E" w14:textId="77777777" w:rsidR="00514D5F" w:rsidRPr="00514D5F" w:rsidRDefault="00514D5F" w:rsidP="0055309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D2BA8" w14:textId="41E47B1E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całkiem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okej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pewno jest lepiej funkcjonalna niż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nie działa mi 2 dni,  jest zbyt dużym obciążeniem dla </w:t>
      </w:r>
      <w:r w:rsidR="00DE227C"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</w:p>
    <w:p w14:paraId="074EB376" w14:textId="0CB9BC88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brak oceny</w:t>
      </w:r>
    </w:p>
    <w:p w14:paraId="0A060B9A" w14:textId="33F04CE0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E2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dobra</w:t>
      </w:r>
    </w:p>
    <w:p w14:paraId="5614EEBD" w14:textId="0AFBE884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jestem zadowolona </w:t>
      </w:r>
    </w:p>
    <w:p w14:paraId="332938AA" w14:textId="7CD806A0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brak oceny</w:t>
      </w:r>
    </w:p>
    <w:p w14:paraId="23C39FF1" w14:textId="74CB07CC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="00DE2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brak oceny</w:t>
      </w:r>
    </w:p>
    <w:p w14:paraId="6D2AC1BF" w14:textId="3D126081" w:rsidR="00514D5F" w:rsidRPr="00514D5F" w:rsidRDefault="00514D5F" w:rsidP="00D35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 w:rsidRPr="0051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brak oceny</w:t>
      </w:r>
    </w:p>
    <w:p w14:paraId="03CCD200" w14:textId="385430C8" w:rsidR="00514D5F" w:rsidRDefault="00514D5F" w:rsidP="0055309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03696" w14:textId="77777777" w:rsidR="0055309B" w:rsidRPr="00514D5F" w:rsidRDefault="0055309B" w:rsidP="0055309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AB9C6" w14:textId="616D68A1" w:rsidR="00514D5F" w:rsidRPr="00514D5F" w:rsidRDefault="00514D5F" w:rsidP="0055309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materiałów w trakcie nauczania zdalnego</w:t>
      </w:r>
    </w:p>
    <w:p w14:paraId="1B76EA3B" w14:textId="77777777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9B20960" w14:textId="266F6B05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Udostępniane są one wcześniej, a później omawiane na zajęciach</w:t>
      </w:r>
    </w:p>
    <w:p w14:paraId="0D11C30D" w14:textId="75B1456A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ma takich sytuacji:</w:t>
      </w:r>
      <w:r w:rsidR="007423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6 głosów</w:t>
      </w:r>
    </w:p>
    <w:p w14:paraId="7D7486C9" w14:textId="1C920EC7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Rzadko:</w:t>
      </w:r>
      <w:r w:rsidR="007423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9 głosów </w:t>
      </w:r>
    </w:p>
    <w:p w14:paraId="7A63CEA4" w14:textId="2D18F525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Często:</w:t>
      </w:r>
      <w:r w:rsidR="007423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10 głosów</w:t>
      </w:r>
    </w:p>
    <w:p w14:paraId="61FB7312" w14:textId="512BE8E2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Zawsze:</w:t>
      </w:r>
      <w:r w:rsidR="007423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7 głosów </w:t>
      </w:r>
    </w:p>
    <w:p w14:paraId="3A02FA10" w14:textId="1F400C7C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72BAE43" w14:textId="57EBA58A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Udostępniane są tylko w trakcie zajęć</w:t>
      </w:r>
    </w:p>
    <w:p w14:paraId="65D0C9BA" w14:textId="1D5CD1C4" w:rsidR="00514D5F" w:rsidRPr="00514D5F" w:rsidRDefault="00514D5F" w:rsidP="00D35CD0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sytuacji:</w:t>
      </w:r>
      <w:r w:rsidR="0074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głosów</w:t>
      </w:r>
    </w:p>
    <w:p w14:paraId="15D7C9A7" w14:textId="250740C1" w:rsidR="00514D5F" w:rsidRPr="00514D5F" w:rsidRDefault="00514D5F" w:rsidP="00D35CD0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Rzadko:</w:t>
      </w:r>
      <w:r w:rsidR="0074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głosów</w:t>
      </w:r>
    </w:p>
    <w:p w14:paraId="125FC06C" w14:textId="520A76DA" w:rsidR="00514D5F" w:rsidRPr="00514D5F" w:rsidRDefault="00514D5F" w:rsidP="00D35CD0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Często:</w:t>
      </w:r>
      <w:r w:rsidR="0074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głosów</w:t>
      </w:r>
    </w:p>
    <w:p w14:paraId="7E659DE9" w14:textId="49184AD7" w:rsidR="00514D5F" w:rsidRPr="00514D5F" w:rsidRDefault="00514D5F" w:rsidP="00D35CD0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Zawsze:</w:t>
      </w:r>
      <w:r w:rsidR="0074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głosów</w:t>
      </w:r>
    </w:p>
    <w:p w14:paraId="1B678B63" w14:textId="6E5B2416" w:rsidR="00514D5F" w:rsidRPr="00514D5F" w:rsidRDefault="00514D5F" w:rsidP="00D35CD0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45901" w14:textId="7310F433" w:rsidR="00514D5F" w:rsidRPr="00514D5F" w:rsidRDefault="00514D5F" w:rsidP="00D35CD0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Udostępniane są w trakcie zajęć, a następnie są przesyłane studentom do wglądu</w:t>
      </w:r>
    </w:p>
    <w:p w14:paraId="538A91C3" w14:textId="535DDB30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sytuacji: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głosy</w:t>
      </w:r>
    </w:p>
    <w:p w14:paraId="0606D869" w14:textId="291D1417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głosów </w:t>
      </w:r>
    </w:p>
    <w:p w14:paraId="4FA8DD34" w14:textId="0EE8688E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głosów</w:t>
      </w:r>
    </w:p>
    <w:p w14:paraId="1C3B026A" w14:textId="660D5A91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głosy</w:t>
      </w:r>
    </w:p>
    <w:p w14:paraId="4EDB7D27" w14:textId="77777777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88D186" w14:textId="6E3E4047" w:rsidR="00514D5F" w:rsidRPr="00514D5F" w:rsidRDefault="00514D5F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Przesyłane są, ale nie są konsultowane "w czasie rzeczywistym"</w:t>
      </w:r>
    </w:p>
    <w:p w14:paraId="20993B2B" w14:textId="15D223D1" w:rsidR="00514D5F" w:rsidRPr="00514D5F" w:rsidRDefault="00514D5F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sytuacji: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głosy</w:t>
      </w:r>
    </w:p>
    <w:p w14:paraId="317FA51B" w14:textId="4A8F4D5E" w:rsidR="00514D5F" w:rsidRPr="00514D5F" w:rsidRDefault="00514D5F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głosów</w:t>
      </w:r>
    </w:p>
    <w:p w14:paraId="08EDD767" w14:textId="3AD81A58" w:rsidR="00514D5F" w:rsidRPr="00514D5F" w:rsidRDefault="00514D5F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71B32F8C" w14:textId="7C19E899" w:rsidR="005A2DC6" w:rsidRDefault="00514D5F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D5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Zawsze:</w:t>
      </w:r>
      <w:r w:rsid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głosy</w:t>
      </w:r>
    </w:p>
    <w:p w14:paraId="08FD2DEC" w14:textId="0C4D8046" w:rsidR="00DE227C" w:rsidRDefault="00DE227C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EAC56" w14:textId="43662DD8" w:rsidR="0055309B" w:rsidRDefault="0055309B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97FB3" w14:textId="1BA4D3C4" w:rsidR="0055309B" w:rsidRDefault="0055309B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CC299" w14:textId="0AA22A7F" w:rsidR="0055309B" w:rsidRDefault="0055309B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5057C" w14:textId="77777777" w:rsidR="0055309B" w:rsidRPr="00DE227C" w:rsidRDefault="0055309B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C8691" w14:textId="03420489" w:rsidR="005A2DC6" w:rsidRDefault="005A2DC6" w:rsidP="0055309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obecności na zajęciach</w:t>
      </w:r>
    </w:p>
    <w:p w14:paraId="16B4A0DD" w14:textId="77777777" w:rsidR="005A2DC6" w:rsidRPr="005A2DC6" w:rsidRDefault="005A2DC6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0B25D" w14:textId="2F41D9AF" w:rsidR="005A2DC6" w:rsidRPr="005A2DC6" w:rsidRDefault="005A2DC6" w:rsidP="0055309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oznacza NIGDY, 5 oznacza ZAWSZE</w:t>
      </w:r>
    </w:p>
    <w:p w14:paraId="6534D768" w14:textId="2A8BEE65" w:rsidR="00514D5F" w:rsidRDefault="00514D5F" w:rsidP="0055309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455455" w14:textId="73DB19C0" w:rsidR="005A2DC6" w:rsidRPr="00DE227C" w:rsidRDefault="00DE227C" w:rsidP="00D35C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A2DC6" w:rsidRPr="00DE2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</w:p>
    <w:p w14:paraId="14E87E07" w14:textId="3F83CE65" w:rsidR="005A2DC6" w:rsidRPr="005A2DC6" w:rsidRDefault="005A2DC6" w:rsidP="00D35C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</w:p>
    <w:p w14:paraId="44A03626" w14:textId="567337D5" w:rsidR="005A2DC6" w:rsidRPr="005A2DC6" w:rsidRDefault="005A2DC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: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</w:t>
      </w:r>
    </w:p>
    <w:p w14:paraId="4E9D14C8" w14:textId="4B3503FE" w:rsidR="005A2DC6" w:rsidRDefault="005A2DC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D7FF6"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D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>10 głosów</w:t>
      </w:r>
    </w:p>
    <w:p w14:paraId="1FAECAD5" w14:textId="3C6D4C4D" w:rsidR="005A2DC6" w:rsidRDefault="005A2DC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D7FF6"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DC6">
        <w:rPr>
          <w:rFonts w:ascii="Times New Roman" w:eastAsia="Times New Roman" w:hAnsi="Times New Roman" w:cs="Times New Roman"/>
          <w:sz w:val="24"/>
          <w:szCs w:val="24"/>
          <w:lang w:eastAsia="pl-PL"/>
        </w:rPr>
        <w:t>13 głosów</w:t>
      </w:r>
    </w:p>
    <w:p w14:paraId="2B316223" w14:textId="0F99DAD2" w:rsidR="004D7FF6" w:rsidRDefault="004D7FF6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6C7239" w14:textId="77777777" w:rsidR="004D7FF6" w:rsidRDefault="004D7FF6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38409" w14:textId="7A242FBF" w:rsidR="004D7FF6" w:rsidRDefault="004D7FF6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prowadzącymi</w:t>
      </w:r>
    </w:p>
    <w:p w14:paraId="5948A540" w14:textId="52F8739F" w:rsidR="004D7FF6" w:rsidRDefault="004D7FF6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1C132" w14:textId="5EFC0279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 w danych godzinach jest dostępny na danej platformie</w:t>
      </w:r>
    </w:p>
    <w:p w14:paraId="4E7EB96B" w14:textId="3DD416F5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Nigdy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</w:t>
      </w:r>
    </w:p>
    <w:p w14:paraId="6E9C1E00" w14:textId="253847F2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 głosy</w:t>
      </w:r>
    </w:p>
    <w:p w14:paraId="7637E7EC" w14:textId="4BB34F6E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11 głosów</w:t>
      </w:r>
    </w:p>
    <w:p w14:paraId="59C947BD" w14:textId="5874CB12" w:rsid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18 głosów </w:t>
      </w:r>
    </w:p>
    <w:p w14:paraId="3092A76D" w14:textId="052DCB3B" w:rsid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8DA469D" w14:textId="506CEE72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każdej chwili mogę napisać do prowadzącego maila i liczyć na jego szybką odpowiedź</w:t>
      </w:r>
    </w:p>
    <w:p w14:paraId="1321A8EE" w14:textId="0E7F6271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Nigdy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14:paraId="0D5A5BFA" w14:textId="7D2B1CCB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głos</w:t>
      </w:r>
    </w:p>
    <w:p w14:paraId="5E872B0F" w14:textId="05ED0F19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głosów </w:t>
      </w:r>
    </w:p>
    <w:p w14:paraId="0A76CBEB" w14:textId="32C5DFD0" w:rsid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głosów</w:t>
      </w:r>
    </w:p>
    <w:p w14:paraId="6C27F332" w14:textId="77777777" w:rsidR="00D35CD0" w:rsidRDefault="00D35CD0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53390" w14:textId="38E7E8A4" w:rsid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4A070" w14:textId="3B33E1DF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Prowadzący nie ustalił sposobu konsultacji, a na maile odpowiada bardzo długo</w:t>
      </w:r>
    </w:p>
    <w:p w14:paraId="2768F561" w14:textId="04845527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Nigdy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głosów</w:t>
      </w:r>
    </w:p>
    <w:p w14:paraId="009A4ECD" w14:textId="0F1718BD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głosów</w:t>
      </w:r>
    </w:p>
    <w:p w14:paraId="3ACDC9AB" w14:textId="7DA7F466" w:rsidR="004D7FF6" w:rsidRPr="004D7FF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głos</w:t>
      </w:r>
    </w:p>
    <w:p w14:paraId="32C1453E" w14:textId="2F57E1B8" w:rsidR="005A2DC6" w:rsidRDefault="004D7FF6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F6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głos</w:t>
      </w:r>
    </w:p>
    <w:p w14:paraId="597B22A3" w14:textId="63ECBC67" w:rsidR="003C664B" w:rsidRDefault="003C664B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46A93" w14:textId="0D27FA2F" w:rsidR="003C664B" w:rsidRDefault="003C664B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 zajęć – od 1 do 5</w:t>
      </w:r>
    </w:p>
    <w:p w14:paraId="51B59DBD" w14:textId="3F85D133" w:rsidR="003C664B" w:rsidRDefault="003C664B" w:rsidP="00D35C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779F2" w14:textId="6463B42F" w:rsidR="003C664B" w:rsidRDefault="003C664B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5261740"/>
      <w:r w:rsidRPr="003C6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 głos</w:t>
      </w:r>
    </w:p>
    <w:p w14:paraId="4D757EEE" w14:textId="717D3B72" w:rsidR="003C664B" w:rsidRDefault="003C664B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2 głosy</w:t>
      </w:r>
    </w:p>
    <w:p w14:paraId="66DFC103" w14:textId="614E1FB7" w:rsidR="003C664B" w:rsidRDefault="003C664B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5 głosów</w:t>
      </w:r>
    </w:p>
    <w:p w14:paraId="5247F924" w14:textId="72565968" w:rsidR="003C664B" w:rsidRDefault="003C664B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13 głosów</w:t>
      </w:r>
    </w:p>
    <w:p w14:paraId="3E0A564D" w14:textId="456CF187" w:rsidR="003C664B" w:rsidRDefault="003C664B" w:rsidP="00D35CD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11 głosów</w:t>
      </w:r>
    </w:p>
    <w:p w14:paraId="7F7AA4CD" w14:textId="589B9F7C" w:rsidR="0055309B" w:rsidRDefault="0055309B" w:rsidP="0055309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C9AC256" w14:textId="081E4DA3" w:rsidR="00751647" w:rsidRDefault="00751647" w:rsidP="00553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52B61" w14:textId="57587687" w:rsidR="00751647" w:rsidRPr="00751647" w:rsidRDefault="00751647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zaangażowania prowadzących w jakość prowadzonych zajęć – od 1 do 5</w:t>
      </w:r>
    </w:p>
    <w:p w14:paraId="434CE433" w14:textId="1565E075" w:rsidR="00514D5F" w:rsidRDefault="00514D5F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B0619" w14:textId="611F9258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7845AB58" w14:textId="05D3B529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głos</w:t>
      </w:r>
    </w:p>
    <w:p w14:paraId="23CB4D00" w14:textId="39C8BBA7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głosów</w:t>
      </w:r>
    </w:p>
    <w:p w14:paraId="4955C08E" w14:textId="689D5D9C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głosów</w:t>
      </w:r>
    </w:p>
    <w:p w14:paraId="79C8F354" w14:textId="4B9A370C" w:rsid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głosów</w:t>
      </w:r>
    </w:p>
    <w:p w14:paraId="763EB5F3" w14:textId="5ED72F60" w:rsidR="00751647" w:rsidRDefault="00751647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5DF8D" w14:textId="5A7DED34" w:rsidR="00751647" w:rsidRDefault="00751647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1BA96" w14:textId="33E29C49" w:rsidR="00751647" w:rsidRDefault="00751647" w:rsidP="0055309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odbywania zaliczeń materiału (kolokwia, wejściówki, testy </w:t>
      </w:r>
      <w:r w:rsidR="0055309B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73C2DE4" w14:textId="1AB941F2" w:rsidR="00751647" w:rsidRDefault="00751647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E1322" w14:textId="252A3F67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Dostajemy konkretne zadania, które musimy wykonać i odesłać do danego terminu</w:t>
      </w:r>
    </w:p>
    <w:p w14:paraId="528007F9" w14:textId="64D64CC9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2 głosy</w:t>
      </w:r>
    </w:p>
    <w:p w14:paraId="14BEBB4B" w14:textId="770BAE48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7 głosów</w:t>
      </w:r>
    </w:p>
    <w:p w14:paraId="7423EBEF" w14:textId="6A946618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15 głosów</w:t>
      </w:r>
    </w:p>
    <w:p w14:paraId="5023AAA5" w14:textId="3DD7CF66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8 głosów</w:t>
      </w:r>
    </w:p>
    <w:p w14:paraId="0060A0EE" w14:textId="08503A05" w:rsid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3DE2B" w14:textId="60CF0DE9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są udostępniane w trakcie zajęć, po czym mamy określony czas (np. 60min) na wykonanie ich i odesłanie</w:t>
      </w:r>
    </w:p>
    <w:p w14:paraId="019A8430" w14:textId="7C97F0A9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3 głosy</w:t>
      </w:r>
    </w:p>
    <w:p w14:paraId="1FCDD266" w14:textId="6A47E0FE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 głosów </w:t>
      </w:r>
    </w:p>
    <w:p w14:paraId="360D45EF" w14:textId="761CACA2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15 głosów </w:t>
      </w:r>
    </w:p>
    <w:p w14:paraId="3640AD9D" w14:textId="32085087" w:rsid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3 głosy</w:t>
      </w:r>
    </w:p>
    <w:p w14:paraId="0406099D" w14:textId="76AB72D8" w:rsidR="00D35CD0" w:rsidRDefault="00D35CD0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1CC1F" w14:textId="04E07A49" w:rsidR="00D35CD0" w:rsidRDefault="00D35CD0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FFEC3" w14:textId="0A9D5A2E" w:rsidR="00D35CD0" w:rsidRDefault="00D35CD0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95A4C" w14:textId="77777777" w:rsidR="00D35CD0" w:rsidRPr="00751647" w:rsidRDefault="00D35CD0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EF50F" w14:textId="4E701CBF" w:rsid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B9D6F" w14:textId="3FE93AFF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Wykonujemy prezentacje, a później przedstawiamy je na zajęciach</w:t>
      </w:r>
    </w:p>
    <w:p w14:paraId="3F3F31CF" w14:textId="3E1DC07F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ma takich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</w:t>
      </w:r>
    </w:p>
    <w:p w14:paraId="7666AAD6" w14:textId="2AADE37F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-</w:t>
      </w:r>
    </w:p>
    <w:p w14:paraId="5BB4CF5F" w14:textId="177B392F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25 głosów</w:t>
      </w:r>
    </w:p>
    <w:p w14:paraId="428464A0" w14:textId="63F75B12" w:rsidR="00751647" w:rsidRPr="00751647" w:rsidRDefault="0075164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7 głosów</w:t>
      </w:r>
    </w:p>
    <w:p w14:paraId="348C0755" w14:textId="025952C3" w:rsid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8AB9A" w14:textId="65A98217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jesteśmy oceniani</w:t>
      </w:r>
    </w:p>
    <w:p w14:paraId="5BD25940" w14:textId="2C3375BA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głosów </w:t>
      </w:r>
    </w:p>
    <w:p w14:paraId="2FB6C138" w14:textId="5768B2D1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głosy</w:t>
      </w:r>
    </w:p>
    <w:p w14:paraId="111F5A70" w14:textId="27C63B11" w:rsidR="00751647" w:rsidRP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głos</w:t>
      </w:r>
    </w:p>
    <w:p w14:paraId="7ADD2D09" w14:textId="4857BAC5" w:rsidR="00751647" w:rsidRDefault="0075164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4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głos </w:t>
      </w:r>
    </w:p>
    <w:p w14:paraId="68A4FD18" w14:textId="1C8E6048" w:rsidR="00156677" w:rsidRDefault="00156677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0667A" w14:textId="19381244" w:rsidR="00156677" w:rsidRDefault="00156677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0590F" w14:textId="2057EF1B" w:rsidR="00156677" w:rsidRPr="0055309B" w:rsidRDefault="00156677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studentów do dyskusji przez prowadzącego zajęcia</w:t>
      </w:r>
    </w:p>
    <w:p w14:paraId="6C62FC22" w14:textId="768B1918" w:rsidR="00156677" w:rsidRPr="00156677" w:rsidRDefault="0015667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Nie, z reguły zajęcia są monologiem prowadzących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 głos</w:t>
      </w:r>
    </w:p>
    <w:p w14:paraId="2C6F939F" w14:textId="0CEEA03F" w:rsidR="00156677" w:rsidRPr="00156677" w:rsidRDefault="0015667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Studenci czasami uczestniczą w dyskusji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10 głosów</w:t>
      </w:r>
    </w:p>
    <w:p w14:paraId="4F7F0A8F" w14:textId="3A2435A5" w:rsidR="00156677" w:rsidRPr="00156677" w:rsidRDefault="0015667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Studenci często uczestniczą w dyskusji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15 głosów</w:t>
      </w:r>
    </w:p>
    <w:p w14:paraId="57C4FAF2" w14:textId="21DEB9F7" w:rsidR="00156677" w:rsidRDefault="00156677" w:rsidP="00D35CD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są równą dyskusją prowadzącego i studentów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 głosów </w:t>
      </w:r>
    </w:p>
    <w:p w14:paraId="7890EEE7" w14:textId="77777777" w:rsidR="00156677" w:rsidRDefault="00156677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44666" w14:textId="14F01421" w:rsidR="00156677" w:rsidRDefault="00156677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104A9" w14:textId="77777777" w:rsidR="0055309B" w:rsidRDefault="0055309B" w:rsidP="0055309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4F26F" w14:textId="2856B807" w:rsidR="00156677" w:rsidRPr="00156677" w:rsidRDefault="00156677" w:rsidP="0055309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pracy samodzielnej podczas kształcenia zdalnego</w:t>
      </w:r>
    </w:p>
    <w:p w14:paraId="5E84158F" w14:textId="6B29FA45" w:rsidR="00156677" w:rsidRDefault="0015667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07B3" w14:textId="139BD474" w:rsidR="00156677" w:rsidRDefault="0015667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jej mniej niż wcześniej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3 głosy</w:t>
      </w:r>
    </w:p>
    <w:p w14:paraId="7410174D" w14:textId="4F2E14AD" w:rsidR="00156677" w:rsidRDefault="0015667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jej tyle samo co wcześniej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15 głosów</w:t>
      </w:r>
    </w:p>
    <w:p w14:paraId="7251790B" w14:textId="7F617DF7" w:rsidR="00156677" w:rsidRDefault="00156677" w:rsidP="00D35CD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jej więcej niż wcześniej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14 głosów</w:t>
      </w:r>
    </w:p>
    <w:p w14:paraId="5A2A6BE2" w14:textId="2879A062" w:rsidR="00156677" w:rsidRDefault="00156677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A9CED" w14:textId="7B331B51" w:rsidR="00156677" w:rsidRDefault="00156677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E8286" w14:textId="35DC090A" w:rsidR="00751647" w:rsidRDefault="00751647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39674" w14:textId="1CC87006" w:rsidR="00156677" w:rsidRDefault="00156677" w:rsidP="005530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krótko swoje problemy, sugestie i spostrzeżenia związane z kształceniem zdalnym na naszej uczelni.</w:t>
      </w:r>
    </w:p>
    <w:p w14:paraId="507E63CE" w14:textId="77777777" w:rsidR="00131478" w:rsidRDefault="00131478" w:rsidP="005530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A61E2" w14:textId="6222C7CC" w:rsidR="00156677" w:rsidRPr="00156677" w:rsidRDefault="00156677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brakiem kultury niektórych studentów (także moim - wypowiadających się równolegle studentów), słabym dostępem do sieci, zrywaniem łącza internetowego, słabego zasięgu, oraz utrudnionego dostępu do bibliotek, dostępu do platform </w:t>
      </w:r>
      <w:proofErr w:type="spellStart"/>
      <w:r w:rsidRP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156677">
        <w:rPr>
          <w:rFonts w:ascii="Times New Roman" w:eastAsia="Times New Roman" w:hAnsi="Times New Roman" w:cs="Times New Roman"/>
          <w:sz w:val="24"/>
          <w:szCs w:val="24"/>
          <w:lang w:eastAsia="pl-PL"/>
        </w:rPr>
        <w:t>, Outlook, OneNote i innych połączonych z moim kontem - brak problemów</w:t>
      </w:r>
    </w:p>
    <w:p w14:paraId="20597A10" w14:textId="77777777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Niestety sytuacja jest jaka jest, ponieważ nie wydaje dużej ilości pieniędzy na dojazdy, problem jest to że nie po to poszłam na studia aby realizować je całościowo w domu. Problem jest to iż nie czuje jakbym studiowała oraz problemem jest znalezienie praktyk w tym czasie, a liczba godzin jest naprawdę duża, </w:t>
      </w:r>
    </w:p>
    <w:p w14:paraId="522341CB" w14:textId="3D5530D8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moim kształceniu zdalnym nie dostrzegam problemów związanych z </w:t>
      </w:r>
      <w:r w:rsidR="00660F52"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nauczaniem. Wiedzę</w:t>
      </w: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profesorowie przekazują rzetelnie z pasją i poświęceniem ,zawsze można liczyć na wyjaśnienia których się nie zrozumie</w:t>
      </w:r>
    </w:p>
    <w:p w14:paraId="75F9FA2F" w14:textId="7E91D2FC" w:rsidR="00131478" w:rsidRPr="00131478" w:rsidRDefault="00660F52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1478"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mam </w:t>
      </w: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większych</w:t>
      </w:r>
      <w:r w:rsidR="00131478"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</w:p>
    <w:p w14:paraId="618E0D90" w14:textId="6F37F4B2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głównie samodzielna. Samo siedzenie przed monitorem od rana do wieczora jest bardzo wyczerpującą i wpływa na obniżenie wydajności pracy mózgu. Problemy natury technicznej, pogłos mikrofonu, problemy z udostepnieniem prezentacji przez studenta. Problem generuje przekazywanie uprawnień przez prowadzącego wykład</w:t>
      </w:r>
    </w:p>
    <w:p w14:paraId="451360B3" w14:textId="1B129E79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dobrze</w:t>
      </w:r>
    </w:p>
    <w:p w14:paraId="31A90397" w14:textId="2A47AF08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</w:t>
      </w:r>
      <w:proofErr w:type="spellStart"/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szwankuje cały czas, uniemożliwia normalne funkcjonowanie, studiowanie zdalne jest do niczego, nie ma nic wspólnego z prawdziwym studiowaniem. Więcej nauki i spraw związanych ze studiami. Bóle kręgosłupa, </w:t>
      </w:r>
      <w:r w:rsidR="00D35CD0"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głowy</w:t>
      </w: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oczu spowodowane siedzeniem ciągle przed komputerem. Zbyt krótkie przerwy między zajęciami. Brak przerw wg BHP po 1godzinie przed komputerem powinna być 5 minutowa przerwa, niestety jej nie ma</w:t>
      </w:r>
    </w:p>
    <w:p w14:paraId="15BF714F" w14:textId="77777777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Ciężko jest mi się skupić w domu na zajęciach </w:t>
      </w:r>
    </w:p>
    <w:p w14:paraId="1795F4DE" w14:textId="5DC58363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dla mnie nowa forma kształcenia. W obecnej sytuacji jest dobrym rozwiązaniem</w:t>
      </w:r>
    </w:p>
    <w:p w14:paraId="74F2C3BF" w14:textId="2D915182" w:rsid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 łączem</w:t>
      </w:r>
    </w:p>
    <w:p w14:paraId="3AF0AA50" w14:textId="7212A5CB" w:rsid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pracy grupowej</w:t>
      </w:r>
    </w:p>
    <w:p w14:paraId="5A5D6C51" w14:textId="457A8AF8" w:rsidR="00131478" w:rsidRPr="0055309B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studiowania teologii, właściwie większość zajęć opiera się na przekazie informacji, nie ma potrzeby prowadzenia jakichś konkretnych praktycznych ćwiczeń, dlatego jakość zajęć nie cierpi ze względu na konieczność prowadzenia ich w trybie zdalnym. Oczywiście, trochę męcząca jest konieczność przesiadywania przy urządzeniach i ciągłego patrzenia się w ekran, ale jest to nie do obejścia. Generalnie uważam, że zajęcia są prowadzone przez wykładowców sumiennie oraz z zaangażowaniem i czuję się, że kształcę się w odpowiedni sposób, a nabywana wiedza nie jest redukowana przez zdalne nauczanie</w:t>
      </w:r>
    </w:p>
    <w:p w14:paraId="660A3B24" w14:textId="5EF48B4A" w:rsidR="00131478" w:rsidRPr="00131478" w:rsidRDefault="00131478" w:rsidP="00D35C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Wykładowcy nie robią przerw w wykładach. Jest nagminne. Robi je tylko jedna lub dwie osoby. Niektóre wykłady są mówione ciurkiem 1,5- 2h w czasie rzeczywistym i wymagana jest obecność bez żadnego zaangażowania ze strony słuchających. Lepiej byłoby ten wykład NAGRAĆ i udostępnić </w:t>
      </w:r>
      <w:r w:rsidR="00D35CD0"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tydzień. Wtedy można go sobie odsłuchać w dowolnej chwili. Wykładowca mógłby w ramach wiedzy czy przesłuchane zrobić jakiś test czy quiz. </w:t>
      </w:r>
    </w:p>
    <w:p w14:paraId="56BE607D" w14:textId="77777777" w:rsidR="00131478" w:rsidRPr="00131478" w:rsidRDefault="00131478" w:rsidP="00D35CD0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Kumulacja zajęć od 8 do 20 bez jakiś sensownych przerw to pomyłka. </w:t>
      </w:r>
    </w:p>
    <w:p w14:paraId="11B03B4C" w14:textId="10474C68" w:rsidR="00156677" w:rsidRPr="00131478" w:rsidRDefault="00131478" w:rsidP="00D35CD0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jakby wykładowcy wysłali materiał do przeczytania i odsłuchania i później połączyć się na półgodzinna dyskusje. A tak... Wykłady sobie lecą w tle</w:t>
      </w:r>
      <w:r w:rsidR="0066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1478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jest w stanie skupić się na tyle czasu przed ekranem i jeszcze prowadzić normalne życie rodzinne</w:t>
      </w:r>
    </w:p>
    <w:p w14:paraId="3D53CB9E" w14:textId="1AC9C861" w:rsidR="00514D5F" w:rsidRDefault="00514D5F" w:rsidP="00D35CD0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8E098" w14:textId="376CF944" w:rsidR="00131478" w:rsidRDefault="00131478" w:rsidP="0055309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FA9A7" w14:textId="6B798EB1" w:rsidR="00021D67" w:rsidRDefault="00131478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Pr="00131478">
        <w:rPr>
          <w:rFonts w:ascii="Times New Roman" w:hAnsi="Times New Roman" w:cs="Times New Roman"/>
          <w:sz w:val="24"/>
          <w:szCs w:val="24"/>
        </w:rPr>
        <w:t>któreś zajęcia prowadzone w trybie zdalnym powinny być realizowane w trybie stacjonarnym?</w:t>
      </w:r>
    </w:p>
    <w:p w14:paraId="3164183C" w14:textId="77777777" w:rsidR="00131478" w:rsidRDefault="00131478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E6C841" w14:textId="280BCBED" w:rsidR="00131478" w:rsidRPr="00131478" w:rsidRDefault="00131478" w:rsidP="00D35CD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478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Pr="00131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 głosów</w:t>
      </w:r>
    </w:p>
    <w:p w14:paraId="2CB0A239" w14:textId="7AF6DD7E" w:rsidR="00131478" w:rsidRDefault="00131478" w:rsidP="00D35CD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78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</w:t>
      </w:r>
      <w:r w:rsidRPr="00131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 głosy</w:t>
      </w:r>
    </w:p>
    <w:p w14:paraId="6B9C2C8C" w14:textId="6165E7C6" w:rsidR="00131478" w:rsidRDefault="00131478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798CF2" w14:textId="7AE3E6DE" w:rsidR="00131478" w:rsidRDefault="00131478" w:rsidP="00553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 jakie i czemu?</w:t>
      </w:r>
    </w:p>
    <w:p w14:paraId="141CC7EA" w14:textId="77777777" w:rsidR="00131478" w:rsidRDefault="00131478" w:rsidP="00553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0285A7" w14:textId="0596AB44" w:rsidR="00131478" w:rsidRDefault="00131478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78">
        <w:rPr>
          <w:rFonts w:ascii="Times New Roman" w:hAnsi="Times New Roman" w:cs="Times New Roman"/>
          <w:sz w:val="24"/>
          <w:szCs w:val="24"/>
        </w:rPr>
        <w:t xml:space="preserve">Absolutnie wszystkie zajęcia powinny być realizowane stacjonarnie. Czemu?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1478">
        <w:rPr>
          <w:rFonts w:ascii="Times New Roman" w:hAnsi="Times New Roman" w:cs="Times New Roman"/>
          <w:sz w:val="24"/>
          <w:szCs w:val="24"/>
        </w:rPr>
        <w:t>onieważ rozpoczęłam studia jednolite stacjonarne...</w:t>
      </w:r>
    </w:p>
    <w:p w14:paraId="00350847" w14:textId="6B1CDD2A" w:rsidR="00131478" w:rsidRDefault="00131478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78">
        <w:rPr>
          <w:rFonts w:ascii="Times New Roman" w:hAnsi="Times New Roman" w:cs="Times New Roman"/>
          <w:sz w:val="24"/>
          <w:szCs w:val="24"/>
        </w:rPr>
        <w:t>Bo potrzebny jest kontakt z wykładowcą</w:t>
      </w:r>
    </w:p>
    <w:p w14:paraId="4D5D778A" w14:textId="1606715C" w:rsidR="00131478" w:rsidRDefault="00131478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78">
        <w:rPr>
          <w:rFonts w:ascii="Times New Roman" w:hAnsi="Times New Roman" w:cs="Times New Roman"/>
          <w:sz w:val="24"/>
          <w:szCs w:val="24"/>
        </w:rPr>
        <w:t>Ciężko jest uczestniczyć w zajęciach np. o edukacji motorycznej, muzycznej lub plastycznej dzieci, gdzie powinniśmy na miejscu uczyć motoryki małej, suchego tematu dzieciom potem nie przekażę jak w późniejszym czasie wykorzystać to z pracą, ciężko jest uczyć się angielskiego bez kontaktu z nauczycielem na żywo, który może widzieć nasze błędy i poprawiać oraz lepiej przygotować, bardzo trudno jest zorganizować zajęcia z edukacji żywieniowej gdzie powinniśmy wynosić rzeczy praktyczne, a nie przez nauczanie zdalne jesteśmy zmuszeni do realizacji zajęć w formie wykładowej. dziękuję :)</w:t>
      </w:r>
    </w:p>
    <w:p w14:paraId="1037828F" w14:textId="1607D4C7" w:rsidR="00DE227C" w:rsidRDefault="00DE227C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7C">
        <w:rPr>
          <w:rFonts w:ascii="Times New Roman" w:hAnsi="Times New Roman" w:cs="Times New Roman"/>
          <w:sz w:val="24"/>
          <w:szCs w:val="24"/>
        </w:rPr>
        <w:t>Nie ma na moim kierunku takich zajęć aby prowadzić je stacjonarnie</w:t>
      </w:r>
    </w:p>
    <w:p w14:paraId="7739D27F" w14:textId="44EE4E28" w:rsidR="00DE227C" w:rsidRDefault="00DE227C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E227C">
        <w:rPr>
          <w:rFonts w:ascii="Times New Roman" w:hAnsi="Times New Roman" w:cs="Times New Roman"/>
          <w:sz w:val="24"/>
          <w:szCs w:val="24"/>
        </w:rPr>
        <w:t>rudniej skupić się na zajęciach zdalnych</w:t>
      </w:r>
    </w:p>
    <w:p w14:paraId="51030E97" w14:textId="2E2D0109" w:rsidR="00DE227C" w:rsidRDefault="00DE227C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7C">
        <w:rPr>
          <w:rFonts w:ascii="Times New Roman" w:hAnsi="Times New Roman" w:cs="Times New Roman"/>
          <w:sz w:val="24"/>
          <w:szCs w:val="24"/>
        </w:rPr>
        <w:t>Wszystkie</w:t>
      </w:r>
    </w:p>
    <w:p w14:paraId="0F8D7D3B" w14:textId="6E322D7C" w:rsidR="00DE227C" w:rsidRDefault="00DE227C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7C">
        <w:rPr>
          <w:rFonts w:ascii="Times New Roman" w:hAnsi="Times New Roman" w:cs="Times New Roman"/>
          <w:sz w:val="24"/>
          <w:szCs w:val="24"/>
        </w:rPr>
        <w:t>Wszystkie dla ogólnej zdrowotności człowieka</w:t>
      </w:r>
    </w:p>
    <w:p w14:paraId="025989A8" w14:textId="67FCF439" w:rsidR="00DE227C" w:rsidRDefault="00DE227C" w:rsidP="00D35C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7C">
        <w:rPr>
          <w:rFonts w:ascii="Times New Roman" w:hAnsi="Times New Roman" w:cs="Times New Roman"/>
          <w:sz w:val="24"/>
          <w:szCs w:val="24"/>
        </w:rPr>
        <w:t>Wszystkie. Nic nie zastąpi spotkania z profesorami i studentami</w:t>
      </w:r>
    </w:p>
    <w:p w14:paraId="5810DF26" w14:textId="77777777" w:rsidR="00DE227C" w:rsidRPr="00131478" w:rsidRDefault="00DE227C" w:rsidP="00D35CD0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E227C" w:rsidRPr="0013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239"/>
    <w:multiLevelType w:val="hybridMultilevel"/>
    <w:tmpl w:val="B22A8EB4"/>
    <w:lvl w:ilvl="0" w:tplc="08EA428E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16A"/>
    <w:multiLevelType w:val="hybridMultilevel"/>
    <w:tmpl w:val="9466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619"/>
    <w:multiLevelType w:val="hybridMultilevel"/>
    <w:tmpl w:val="BFE0A3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09AC"/>
    <w:multiLevelType w:val="hybridMultilevel"/>
    <w:tmpl w:val="5BD0D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C2EFB"/>
    <w:multiLevelType w:val="hybridMultilevel"/>
    <w:tmpl w:val="DAC8E17E"/>
    <w:lvl w:ilvl="0" w:tplc="9BB851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A5BE4"/>
    <w:multiLevelType w:val="hybridMultilevel"/>
    <w:tmpl w:val="435EF5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E042EA"/>
    <w:multiLevelType w:val="hybridMultilevel"/>
    <w:tmpl w:val="AD169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45C18"/>
    <w:multiLevelType w:val="hybridMultilevel"/>
    <w:tmpl w:val="8FC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04"/>
    <w:rsid w:val="00021D67"/>
    <w:rsid w:val="000362B1"/>
    <w:rsid w:val="000D0B9C"/>
    <w:rsid w:val="000E60E3"/>
    <w:rsid w:val="00131478"/>
    <w:rsid w:val="00156677"/>
    <w:rsid w:val="002014B3"/>
    <w:rsid w:val="00360B1D"/>
    <w:rsid w:val="00371472"/>
    <w:rsid w:val="003C664B"/>
    <w:rsid w:val="00405F04"/>
    <w:rsid w:val="00461787"/>
    <w:rsid w:val="004D7FF6"/>
    <w:rsid w:val="00514D5F"/>
    <w:rsid w:val="0055309B"/>
    <w:rsid w:val="005628C8"/>
    <w:rsid w:val="005A2DC6"/>
    <w:rsid w:val="00660440"/>
    <w:rsid w:val="00660F52"/>
    <w:rsid w:val="00704D06"/>
    <w:rsid w:val="00742343"/>
    <w:rsid w:val="00751647"/>
    <w:rsid w:val="00AE7C3A"/>
    <w:rsid w:val="00CB505F"/>
    <w:rsid w:val="00D35CD0"/>
    <w:rsid w:val="00DE227C"/>
    <w:rsid w:val="00E0605D"/>
    <w:rsid w:val="00E328AA"/>
    <w:rsid w:val="00E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7CAF"/>
  <w15:chartTrackingRefBased/>
  <w15:docId w15:val="{FF23931D-1CA3-4BC6-ABBD-F824810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D67"/>
    <w:pPr>
      <w:ind w:left="720"/>
      <w:contextualSpacing/>
    </w:pPr>
  </w:style>
  <w:style w:type="character" w:customStyle="1" w:styleId="ordinal-number">
    <w:name w:val="ordinal-number"/>
    <w:basedOn w:val="Domylnaczcionkaakapitu"/>
    <w:rsid w:val="000362B1"/>
  </w:style>
  <w:style w:type="character" w:customStyle="1" w:styleId="accessibility-reader-no-display">
    <w:name w:val="accessibility-reader-no-display"/>
    <w:basedOn w:val="Domylnaczcionkaakapitu"/>
    <w:rsid w:val="000362B1"/>
  </w:style>
  <w:style w:type="table" w:styleId="Tabela-Siatka">
    <w:name w:val="Table Grid"/>
    <w:basedOn w:val="Standardowy"/>
    <w:uiPriority w:val="39"/>
    <w:rsid w:val="0015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3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6021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Sobolewska</dc:creator>
  <cp:keywords/>
  <dc:description/>
  <cp:lastModifiedBy>Ewelina Mączka</cp:lastModifiedBy>
  <cp:revision>2</cp:revision>
  <dcterms:created xsi:type="dcterms:W3CDTF">2021-03-24T11:28:00Z</dcterms:created>
  <dcterms:modified xsi:type="dcterms:W3CDTF">2021-03-24T11:28:00Z</dcterms:modified>
</cp:coreProperties>
</file>