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F981" w14:textId="77777777" w:rsidR="007D70D4" w:rsidRPr="00E6680E" w:rsidRDefault="007D70D4" w:rsidP="007D70D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  <w:r w:rsidRPr="00E6680E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 xml:space="preserve">ZAŁĄCZNIK NR  </w:t>
      </w:r>
      <w:r w:rsidR="00C3717B" w:rsidRPr="00E6680E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 xml:space="preserve">9 </w:t>
      </w:r>
      <w:r w:rsidRPr="00E6680E">
        <w:rPr>
          <w:rFonts w:ascii="Times New Roman" w:hAnsi="Times New Roman" w:cs="Times New Roman"/>
          <w:sz w:val="14"/>
          <w:szCs w:val="14"/>
          <w:u w:val="single"/>
        </w:rPr>
        <w:t xml:space="preserve">DO PROCEDURY DOT. ZLECEŃ NA </w:t>
      </w:r>
      <w:r w:rsidR="00480803" w:rsidRPr="00E6680E">
        <w:rPr>
          <w:rFonts w:ascii="Times New Roman" w:hAnsi="Times New Roman" w:cs="Times New Roman"/>
          <w:sz w:val="14"/>
          <w:szCs w:val="14"/>
          <w:u w:val="single"/>
        </w:rPr>
        <w:t>PRACE USŁUGOWO-BADAWCZE</w:t>
      </w:r>
    </w:p>
    <w:p w14:paraId="0444B949" w14:textId="77777777" w:rsidR="007D70D4" w:rsidRDefault="007D70D4" w:rsidP="007D70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84DCE4" w14:textId="77777777" w:rsidR="007D70D4" w:rsidRPr="00D013FB" w:rsidRDefault="007D70D4" w:rsidP="007D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 xml:space="preserve">Olsztyn, dnia </w:t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14:paraId="131AF996" w14:textId="77777777" w:rsidR="007D70D4" w:rsidRPr="00D013FB" w:rsidRDefault="007D70D4" w:rsidP="007D70D4">
      <w:pPr>
        <w:tabs>
          <w:tab w:val="left" w:pos="288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E5B268" w14:textId="77777777" w:rsidR="007D70D4" w:rsidRPr="00D013FB" w:rsidRDefault="007D70D4" w:rsidP="007D70D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FB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Rektor/ Prorektor</w:t>
      </w:r>
    </w:p>
    <w:p w14:paraId="62F9FB1F" w14:textId="77777777" w:rsidR="007D70D4" w:rsidRPr="00D013FB" w:rsidRDefault="007D70D4" w:rsidP="007D70D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F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Warmińsko-Mazurskiego</w:t>
      </w:r>
    </w:p>
    <w:p w14:paraId="2B23CF12" w14:textId="77777777" w:rsidR="007D70D4" w:rsidRPr="00D013FB" w:rsidRDefault="007D70D4" w:rsidP="007D70D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FB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</w:t>
      </w:r>
    </w:p>
    <w:p w14:paraId="17CBB437" w14:textId="77777777" w:rsidR="007D70D4" w:rsidRPr="00D013FB" w:rsidRDefault="007D70D4" w:rsidP="007D70D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5C3B66" w14:textId="77571961" w:rsidR="008656A0" w:rsidRPr="008656A0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>Prosimy o wyrażenie zgody na prefinansowanie projektu</w:t>
      </w:r>
      <w:r w:rsidR="008656A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56A0">
        <w:rPr>
          <w:rFonts w:ascii="Times New Roman" w:eastAsia="Times New Roman" w:hAnsi="Times New Roman" w:cs="Times New Roman"/>
          <w:vertAlign w:val="subscript"/>
          <w:lang w:eastAsia="pl-PL"/>
        </w:rPr>
        <w:br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14:paraId="0F0EB977" w14:textId="0371EFE2" w:rsidR="008656A0" w:rsidRDefault="008656A0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(tytuł projektu)</w:t>
      </w:r>
      <w:r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</w:t>
      </w:r>
    </w:p>
    <w:p w14:paraId="6F41C9D4" w14:textId="73A393BB" w:rsidR="008656A0" w:rsidRPr="008656A0" w:rsidRDefault="008656A0" w:rsidP="00C2094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(kod finansowy)</w:t>
      </w:r>
    </w:p>
    <w:p w14:paraId="4C5A8D49" w14:textId="77777777" w:rsidR="008656A0" w:rsidRDefault="008656A0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7F688F" w14:textId="2A4EDAF7" w:rsidR="008656A0" w:rsidRDefault="008656A0" w:rsidP="00C209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FE58A" w14:textId="7ADA7887" w:rsidR="00E6680E" w:rsidRDefault="00E6680E" w:rsidP="00C209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(krótkie uzasadnienie konieczności prefinansowania projektu)</w:t>
      </w:r>
    </w:p>
    <w:p w14:paraId="025C659F" w14:textId="77777777" w:rsidR="00E6680E" w:rsidRDefault="00E6680E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DE7506" w14:textId="473731D4" w:rsidR="008656A0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56A0">
        <w:rPr>
          <w:rFonts w:ascii="Times New Roman" w:eastAsia="Times New Roman" w:hAnsi="Times New Roman" w:cs="Times New Roman"/>
          <w:b/>
          <w:bCs/>
          <w:lang w:eastAsia="pl-PL"/>
        </w:rPr>
        <w:t>na okres miesięcy:</w:t>
      </w:r>
      <w:r w:rsidRPr="00D013FB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</w:t>
      </w:r>
      <w:r w:rsidR="008656A0">
        <w:rPr>
          <w:rFonts w:ascii="Times New Roman" w:eastAsia="Times New Roman" w:hAnsi="Times New Roman" w:cs="Times New Roman"/>
          <w:lang w:eastAsia="pl-PL"/>
        </w:rPr>
        <w:t>.......</w:t>
      </w:r>
    </w:p>
    <w:p w14:paraId="6462D230" w14:textId="77777777" w:rsidR="008656A0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56A0">
        <w:rPr>
          <w:rFonts w:ascii="Times New Roman" w:eastAsia="Times New Roman" w:hAnsi="Times New Roman" w:cs="Times New Roman"/>
          <w:b/>
          <w:bCs/>
          <w:lang w:eastAsia="pl-PL"/>
        </w:rPr>
        <w:t>w wysokości:</w:t>
      </w:r>
      <w:r w:rsidRPr="00D013FB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</w:t>
      </w:r>
      <w:r w:rsidRPr="008656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656A0" w:rsidRPr="008656A0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</w:p>
    <w:p w14:paraId="707BCB53" w14:textId="0903A425" w:rsidR="007D70D4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>(słownie</w:t>
      </w:r>
      <w:r w:rsidR="008656A0">
        <w:rPr>
          <w:rFonts w:ascii="Times New Roman" w:eastAsia="Times New Roman" w:hAnsi="Times New Roman" w:cs="Times New Roman"/>
          <w:lang w:eastAsia="pl-PL"/>
        </w:rPr>
        <w:t xml:space="preserve"> kwota brutto:</w:t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D013FB">
        <w:rPr>
          <w:rFonts w:ascii="Times New Roman" w:eastAsia="Times New Roman" w:hAnsi="Times New Roman" w:cs="Times New Roman"/>
          <w:lang w:eastAsia="pl-PL"/>
        </w:rPr>
        <w:t>)</w:t>
      </w:r>
    </w:p>
    <w:p w14:paraId="6BBCDFBA" w14:textId="29861768" w:rsidR="008656A0" w:rsidRDefault="008656A0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kwota netto: ……………………………………………………………………………………………...</w:t>
      </w:r>
    </w:p>
    <w:p w14:paraId="171CAF3C" w14:textId="1ECD20CA" w:rsidR="008656A0" w:rsidRPr="00D013FB" w:rsidRDefault="008656A0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VAT 23% ………………………………………………………………………………………………...</w:t>
      </w:r>
    </w:p>
    <w:p w14:paraId="58341248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AE39FB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>Okre</w:t>
      </w:r>
      <w:r>
        <w:rPr>
          <w:rFonts w:ascii="Times New Roman" w:eastAsia="Times New Roman" w:hAnsi="Times New Roman" w:cs="Times New Roman"/>
          <w:lang w:eastAsia="pl-PL"/>
        </w:rPr>
        <w:t xml:space="preserve">s </w:t>
      </w:r>
      <w:r w:rsidRPr="00D013FB">
        <w:rPr>
          <w:rFonts w:ascii="Times New Roman" w:eastAsia="Times New Roman" w:hAnsi="Times New Roman" w:cs="Times New Roman"/>
          <w:lang w:eastAsia="pl-PL"/>
        </w:rPr>
        <w:t xml:space="preserve"> trwania projektu:…………………………………........................................................................</w:t>
      </w:r>
    </w:p>
    <w:p w14:paraId="16F34C9F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ECF1B99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>Prefinansowanie zarejestrowane zostanie pod nr zlecenia……………………………………………... .</w:t>
      </w:r>
    </w:p>
    <w:p w14:paraId="3A627A06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 xml:space="preserve">Wszystkie dokumenty finansowe dotyczące prefinansowania znakowane będą tym samym numerem ................................................................................................................................................................... </w:t>
      </w:r>
    </w:p>
    <w:p w14:paraId="6EF00FEB" w14:textId="77777777" w:rsidR="007D70D4" w:rsidRPr="00D013FB" w:rsidRDefault="007D70D4" w:rsidP="00C2094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0A9F9F1D" w14:textId="77777777" w:rsidR="007D70D4" w:rsidRPr="00D013FB" w:rsidRDefault="007D70D4" w:rsidP="00C209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3FB">
        <w:rPr>
          <w:rFonts w:ascii="Times New Roman" w:eastAsia="Times New Roman" w:hAnsi="Times New Roman" w:cs="Times New Roman"/>
          <w:b/>
          <w:lang w:eastAsia="pl-PL"/>
        </w:rPr>
        <w:t xml:space="preserve">W przypadku braku refundacji poniesione koszty obciążą </w:t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 </w:t>
      </w:r>
    </w:p>
    <w:p w14:paraId="28A7CF03" w14:textId="77777777" w:rsidR="007D70D4" w:rsidRPr="00D013FB" w:rsidRDefault="007D70D4" w:rsidP="00C2094B">
      <w:pPr>
        <w:tabs>
          <w:tab w:val="left" w:pos="36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13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nazwa jednostki organizacyjnej)</w:t>
      </w:r>
    </w:p>
    <w:p w14:paraId="27A84D3B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A79EA8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7E8525" w14:textId="77777777" w:rsidR="007D70D4" w:rsidRPr="00D013FB" w:rsidRDefault="007D70D4" w:rsidP="00C209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>…...................</w:t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</w:t>
      </w:r>
    </w:p>
    <w:p w14:paraId="33C6CEDC" w14:textId="77777777" w:rsidR="007D70D4" w:rsidRPr="00D013FB" w:rsidRDefault="007D70D4" w:rsidP="00C209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Kierownika projektu</w:t>
      </w:r>
    </w:p>
    <w:p w14:paraId="6CFA8F7B" w14:textId="77777777" w:rsidR="007D70D4" w:rsidRPr="00D013FB" w:rsidRDefault="007D70D4" w:rsidP="00C20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635F5F69" w14:textId="77777777" w:rsidR="007D70D4" w:rsidRPr="00D013FB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CDC378E" w14:textId="77777777" w:rsidR="007D70D4" w:rsidRPr="00D013FB" w:rsidRDefault="007D70D4" w:rsidP="00C209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074C1875" w14:textId="77777777" w:rsidR="007D70D4" w:rsidRPr="00D013FB" w:rsidRDefault="007D70D4" w:rsidP="00C2094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D013FB">
        <w:rPr>
          <w:rFonts w:ascii="Times New Roman" w:eastAsia="Times New Roman" w:hAnsi="Times New Roman" w:cs="Times New Roman"/>
          <w:i/>
          <w:lang w:eastAsia="pl-PL"/>
        </w:rPr>
        <w:t>......................</w:t>
      </w:r>
      <w:r w:rsidRPr="00D013FB">
        <w:rPr>
          <w:rFonts w:ascii="Times New Roman" w:eastAsia="Times New Roman" w:hAnsi="Times New Roman" w:cs="Times New Roman"/>
          <w:i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lang w:eastAsia="pl-PL"/>
        </w:rPr>
        <w:tab/>
        <w:t>.......................................................................................</w:t>
      </w:r>
    </w:p>
    <w:p w14:paraId="0D52FA21" w14:textId="77777777" w:rsidR="007D70D4" w:rsidRPr="00D013FB" w:rsidRDefault="007D70D4" w:rsidP="00C2094B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podpis Kierownika jednostki organizacyjnej</w:t>
      </w:r>
    </w:p>
    <w:p w14:paraId="43526B40" w14:textId="77777777" w:rsidR="007D70D4" w:rsidRPr="00D013FB" w:rsidRDefault="007D70D4" w:rsidP="00C20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4BE956FB" w14:textId="77777777" w:rsidR="007D70D4" w:rsidRPr="00D013FB" w:rsidRDefault="007D70D4" w:rsidP="00C209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51BAC821" w14:textId="77777777" w:rsidR="007D70D4" w:rsidRPr="00D013FB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59C77E1" w14:textId="77777777" w:rsidR="007D70D4" w:rsidRPr="00D013FB" w:rsidRDefault="007D70D4" w:rsidP="00C209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013FB">
        <w:rPr>
          <w:rFonts w:ascii="Times New Roman" w:eastAsia="Times New Roman" w:hAnsi="Times New Roman" w:cs="Times New Roman"/>
          <w:i/>
          <w:lang w:eastAsia="pl-PL"/>
        </w:rPr>
        <w:t>................</w:t>
      </w:r>
      <w:r w:rsidRPr="00D013FB">
        <w:rPr>
          <w:rFonts w:ascii="Times New Roman" w:eastAsia="Times New Roman" w:hAnsi="Times New Roman" w:cs="Times New Roman"/>
          <w:i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lang w:eastAsia="pl-PL"/>
        </w:rPr>
        <w:tab/>
        <w:t>…................................................................................................</w:t>
      </w:r>
    </w:p>
    <w:p w14:paraId="5EAF96B4" w14:textId="77777777" w:rsidR="007D70D4" w:rsidRPr="00D013FB" w:rsidRDefault="007D70D4" w:rsidP="00C209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podpis Prorektora, Kanclerza lub Dziekana</w:t>
      </w:r>
    </w:p>
    <w:p w14:paraId="468E09B1" w14:textId="77777777" w:rsidR="007D70D4" w:rsidRPr="00D013FB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21698B3" w14:textId="77777777" w:rsidR="007D70D4" w:rsidRPr="00D013FB" w:rsidRDefault="007D70D4" w:rsidP="00C209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47ECFD38" w14:textId="77777777" w:rsidR="007D70D4" w:rsidRPr="00D013FB" w:rsidRDefault="007D70D4" w:rsidP="00C2094B">
      <w:pPr>
        <w:tabs>
          <w:tab w:val="left" w:pos="3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3FB">
        <w:rPr>
          <w:rFonts w:ascii="Times New Roman" w:eastAsia="Times New Roman" w:hAnsi="Times New Roman" w:cs="Times New Roman"/>
          <w:b/>
          <w:lang w:eastAsia="pl-PL"/>
        </w:rPr>
        <w:t xml:space="preserve">Zatwierdzam prefinansowanie ze środków </w:t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……….............................................................. </w:t>
      </w:r>
      <w:r w:rsidRPr="00D013FB">
        <w:rPr>
          <w:rFonts w:ascii="Times New Roman" w:eastAsia="Times New Roman" w:hAnsi="Times New Roman" w:cs="Times New Roman"/>
          <w:b/>
          <w:lang w:eastAsia="pl-PL"/>
        </w:rPr>
        <w:t xml:space="preserve">w wysokości: </w:t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</w:t>
      </w:r>
      <w:r w:rsidRPr="00D013FB">
        <w:rPr>
          <w:rFonts w:ascii="Times New Roman" w:eastAsia="Times New Roman" w:hAnsi="Times New Roman" w:cs="Times New Roman"/>
          <w:b/>
          <w:lang w:eastAsia="pl-PL"/>
        </w:rPr>
        <w:t xml:space="preserve">zł słownie </w:t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69BB204A" w14:textId="77777777" w:rsidR="007D70D4" w:rsidRPr="00D013FB" w:rsidRDefault="007D70D4" w:rsidP="00C2094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AD293A5" w14:textId="77777777" w:rsidR="007D70D4" w:rsidRPr="00D013FB" w:rsidRDefault="007D70D4" w:rsidP="00C2094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0B76F5D7" w14:textId="77777777" w:rsidR="007D70D4" w:rsidRPr="00D013FB" w:rsidRDefault="007D70D4" w:rsidP="00C2094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D013F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D013F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D013F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D013F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14:paraId="4275CF1F" w14:textId="70FB89AD" w:rsidR="000A55E6" w:rsidRPr="00704BA1" w:rsidRDefault="007D70D4" w:rsidP="00704BA1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013FB">
        <w:rPr>
          <w:rFonts w:ascii="Times New Roman" w:eastAsia="Times New Roman" w:hAnsi="Times New Roman" w:cs="Times New Roman"/>
          <w:i/>
          <w:iCs/>
          <w:sz w:val="18"/>
          <w:lang w:eastAsia="pl-PL"/>
        </w:rPr>
        <w:t>data</w:t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Rektora/Prorektora</w:t>
      </w:r>
      <w:bookmarkStart w:id="0" w:name="_GoBack"/>
      <w:bookmarkEnd w:id="0"/>
    </w:p>
    <w:sectPr w:rsidR="000A55E6" w:rsidRPr="00704BA1" w:rsidSect="00C2094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□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0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4F36D5"/>
    <w:multiLevelType w:val="hybridMultilevel"/>
    <w:tmpl w:val="9064BC2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869206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932AE"/>
    <w:multiLevelType w:val="hybridMultilevel"/>
    <w:tmpl w:val="8356EE34"/>
    <w:lvl w:ilvl="0" w:tplc="B2F4A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6C3F93"/>
    <w:multiLevelType w:val="hybridMultilevel"/>
    <w:tmpl w:val="C020424C"/>
    <w:lvl w:ilvl="0" w:tplc="D27C7E4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ascii="Arial" w:hAnsi="Arial" w:cs="Arial" w:hint="default"/>
        <w:b w:val="0"/>
        <w:sz w:val="16"/>
        <w:szCs w:val="16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A5CE6408">
      <w:start w:val="1"/>
      <w:numFmt w:val="decimal"/>
      <w:lvlText w:val="%6)"/>
      <w:lvlJc w:val="left"/>
      <w:pPr>
        <w:tabs>
          <w:tab w:val="num" w:pos="539"/>
        </w:tabs>
        <w:ind w:left="539" w:hanging="182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65832258"/>
    <w:multiLevelType w:val="hybridMultilevel"/>
    <w:tmpl w:val="6128B10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4FC257C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BF"/>
    <w:rsid w:val="00194956"/>
    <w:rsid w:val="002201DE"/>
    <w:rsid w:val="00392D61"/>
    <w:rsid w:val="00480803"/>
    <w:rsid w:val="00704BA1"/>
    <w:rsid w:val="007D70D4"/>
    <w:rsid w:val="008119C6"/>
    <w:rsid w:val="008656A0"/>
    <w:rsid w:val="008A53E5"/>
    <w:rsid w:val="009C219C"/>
    <w:rsid w:val="00AB5AC1"/>
    <w:rsid w:val="00BC21F1"/>
    <w:rsid w:val="00C2094B"/>
    <w:rsid w:val="00C3717B"/>
    <w:rsid w:val="00E6680E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DD80"/>
  <w15:chartTrackingRefBased/>
  <w15:docId w15:val="{F18007BE-186E-4DF9-8A7D-A9E2CDA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5A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1F1"/>
  </w:style>
  <w:style w:type="paragraph" w:styleId="Tytu">
    <w:name w:val="Title"/>
    <w:basedOn w:val="Normalny"/>
    <w:link w:val="TytuZnak"/>
    <w:qFormat/>
    <w:rsid w:val="00BC21F1"/>
    <w:pPr>
      <w:spacing w:after="0" w:line="240" w:lineRule="auto"/>
      <w:ind w:right="-55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C21F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19C"/>
  </w:style>
  <w:style w:type="paragraph" w:styleId="Tekstdymka">
    <w:name w:val="Balloon Text"/>
    <w:basedOn w:val="Normalny"/>
    <w:link w:val="TekstdymkaZnak"/>
    <w:uiPriority w:val="99"/>
    <w:semiHidden/>
    <w:unhideWhenUsed/>
    <w:rsid w:val="00C2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Alicja Kierońska-Kaczkowska</cp:lastModifiedBy>
  <cp:revision>3</cp:revision>
  <cp:lastPrinted>2019-10-29T12:06:00Z</cp:lastPrinted>
  <dcterms:created xsi:type="dcterms:W3CDTF">2019-10-29T12:10:00Z</dcterms:created>
  <dcterms:modified xsi:type="dcterms:W3CDTF">2019-10-29T13:16:00Z</dcterms:modified>
</cp:coreProperties>
</file>